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F9BEF" w14:textId="36B77D86" w:rsidR="00ED5E94" w:rsidRDefault="00ED5E94" w:rsidP="00ED5E94">
      <w:pPr>
        <w:tabs>
          <w:tab w:val="left" w:pos="2608"/>
        </w:tabs>
        <w:rPr>
          <w:b/>
          <w:sz w:val="24"/>
          <w:szCs w:val="24"/>
        </w:rPr>
      </w:pPr>
      <w:r w:rsidRPr="004653A2">
        <w:rPr>
          <w:b/>
          <w:sz w:val="24"/>
          <w:szCs w:val="24"/>
        </w:rPr>
        <w:t xml:space="preserve">Guarda gli orari di apertura di questi </w:t>
      </w:r>
      <w:r>
        <w:rPr>
          <w:b/>
          <w:sz w:val="24"/>
          <w:szCs w:val="24"/>
        </w:rPr>
        <w:t>uffici</w:t>
      </w:r>
      <w:r w:rsidRPr="004653A2">
        <w:rPr>
          <w:b/>
          <w:sz w:val="24"/>
          <w:szCs w:val="24"/>
        </w:rPr>
        <w:t>: quando sono aperti?</w:t>
      </w:r>
    </w:p>
    <w:p w14:paraId="385760E3" w14:textId="0B2CAAD3" w:rsidR="00ED5E94" w:rsidRDefault="00ED5E94" w:rsidP="00ED5E94">
      <w:pPr>
        <w:tabs>
          <w:tab w:val="left" w:pos="2608"/>
        </w:tabs>
        <w:rPr>
          <w:b/>
          <w:sz w:val="24"/>
          <w:szCs w:val="24"/>
        </w:rPr>
      </w:pPr>
    </w:p>
    <w:p w14:paraId="4BA229A2" w14:textId="2F91C9C6" w:rsidR="00ED5E94" w:rsidRDefault="00ED5E94" w:rsidP="00ED5E94">
      <w:pPr>
        <w:tabs>
          <w:tab w:val="left" w:pos="26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Segreteria dell’Università Popolare                  Ufficio ricevimento studenti della SAA</w:t>
      </w:r>
    </w:p>
    <w:p w14:paraId="7EB420FD" w14:textId="77777777" w:rsidR="00ED5E94" w:rsidRPr="004653A2" w:rsidRDefault="00ED5E94" w:rsidP="00ED5E94">
      <w:pPr>
        <w:tabs>
          <w:tab w:val="left" w:pos="2608"/>
        </w:tabs>
        <w:rPr>
          <w:b/>
          <w:sz w:val="24"/>
          <w:szCs w:val="24"/>
        </w:rPr>
      </w:pPr>
    </w:p>
    <w:p w14:paraId="000A4D62" w14:textId="06F676D7" w:rsidR="009A3F5D" w:rsidRDefault="00ED5E94"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760AD15" wp14:editId="07C1F3ED">
            <wp:extent cx="2275840" cy="3829050"/>
            <wp:effectExtent l="0" t="0" r="0" b="0"/>
            <wp:docPr id="3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486" cy="395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7E776CB" wp14:editId="2A850E0F">
            <wp:extent cx="2267599" cy="3843320"/>
            <wp:effectExtent l="0" t="0" r="0" b="5080"/>
            <wp:docPr id="31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57" cy="389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39DBA4" w14:textId="1EABEBA3" w:rsidR="00ED5E94" w:rsidRDefault="00ED5E94"/>
    <w:p w14:paraId="447B8383" w14:textId="51711460" w:rsidR="00ED5E94" w:rsidRDefault="00ED5E94"/>
    <w:p w14:paraId="7A279444" w14:textId="77777777" w:rsidR="00ED5E94" w:rsidRDefault="00ED5E94"/>
    <w:sectPr w:rsidR="00ED5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94"/>
    <w:rsid w:val="002313E3"/>
    <w:rsid w:val="009A3F5D"/>
    <w:rsid w:val="00E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4D7F"/>
  <w15:chartTrackingRefBased/>
  <w15:docId w15:val="{70C0A78D-A208-489C-92AC-15495CE5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E9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2020-05-14T10:41:00Z</dcterms:created>
  <dcterms:modified xsi:type="dcterms:W3CDTF">2020-05-14T10:49:00Z</dcterms:modified>
</cp:coreProperties>
</file>